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A" w:rsidRDefault="00A84CCC" w:rsidP="00A84CCC">
      <w:pPr>
        <w:jc w:val="center"/>
      </w:pPr>
      <w:r>
        <w:t>Sie stehen in unserer Gemeinde zur Wahl</w:t>
      </w:r>
    </w:p>
    <w:p w:rsidR="00DD37DD" w:rsidRDefault="00DD37DD" w:rsidP="00A84CCC"/>
    <w:p w:rsidR="00EB16EC" w:rsidRDefault="00A84CCC" w:rsidP="00A84CCC">
      <w:r>
        <w:t xml:space="preserve">Im November dieses Jahres werden die Kirchengemeinderäte in der Nordkirche neu gewählt. </w:t>
      </w:r>
      <w:r w:rsidR="00DD37DD">
        <w:t xml:space="preserve">Auch </w:t>
      </w:r>
      <w:r>
        <w:t xml:space="preserve">in unserer Gemeinde </w:t>
      </w:r>
      <w:r w:rsidR="00DD37DD">
        <w:t xml:space="preserve">wird damit </w:t>
      </w:r>
      <w:r>
        <w:t xml:space="preserve">das zentrale Leitungsgremium neu bestimmt. Die Mitglieder des Kirchengemeinderates, zu denen alle Pastorinnen und Pastoren gehören, tragen die Verantwortung für die Gemeinde. </w:t>
      </w:r>
      <w:r w:rsidR="00EA16C6">
        <w:t xml:space="preserve">Die Verfassung der Nordkirche regelt </w:t>
      </w:r>
      <w:r w:rsidR="00DD37DD">
        <w:t>eindeutig</w:t>
      </w:r>
      <w:r w:rsidR="00EA16C6">
        <w:t xml:space="preserve">, dass </w:t>
      </w:r>
      <w:r w:rsidR="007060B1">
        <w:t>die</w:t>
      </w:r>
      <w:r w:rsidR="00EA16C6">
        <w:t xml:space="preserve"> Mehrheit </w:t>
      </w:r>
      <w:r w:rsidR="007060B1">
        <w:t xml:space="preserve">im Kirchengemeinderat </w:t>
      </w:r>
      <w:r w:rsidR="00EA16C6">
        <w:t>auf jeden Fall gewählte Ehrenamtliche</w:t>
      </w:r>
      <w:r w:rsidR="007060B1">
        <w:t xml:space="preserve"> haben</w:t>
      </w:r>
      <w:r w:rsidR="00EA16C6">
        <w:t xml:space="preserve">. Deswegen ist die Wahl so wichtig. </w:t>
      </w:r>
    </w:p>
    <w:p w:rsidR="00A84CCC" w:rsidRDefault="00EA16C6" w:rsidP="00A84CCC">
      <w:r>
        <w:t>Die A</w:t>
      </w:r>
      <w:r w:rsidR="00A84CCC">
        <w:t xml:space="preserve">ufgaben </w:t>
      </w:r>
      <w:r>
        <w:t xml:space="preserve">des Kirchengemeinderates </w:t>
      </w:r>
      <w:r w:rsidR="00A84CCC">
        <w:t xml:space="preserve">sind sehr vielfältig und erstrecken sich vom Gottesdienst über die Finanzen bis hin zum Personal und Baufragen. Weil die Aufgaben so </w:t>
      </w:r>
      <w:r w:rsidR="009C4E7E">
        <w:t>unterschiedlich</w:t>
      </w:r>
      <w:r w:rsidR="00A84CCC">
        <w:t xml:space="preserve"> sind, ist es gut, wenn sich sehr verschiedene Menschen im Kirchengemeinderat engagieren. Sie alle bringen ihr Engagement und ihre Kompetenzen ein, damit die Aufgaben gemei</w:t>
      </w:r>
      <w:bookmarkStart w:id="0" w:name="_GoBack"/>
      <w:bookmarkEnd w:id="0"/>
      <w:r w:rsidR="00A84CCC">
        <w:t>nsam bewältigt werden können und die Gemeinde lebendig bleibt.</w:t>
      </w:r>
    </w:p>
    <w:p w:rsidR="00A84CCC" w:rsidRDefault="00A84CCC" w:rsidP="00721092">
      <w:r>
        <w:t>In unserer Gemeinde wurden für die Wahl vorgeschlagen:</w:t>
      </w:r>
    </w:p>
    <w:p w:rsidR="00721092" w:rsidRDefault="00721092" w:rsidP="00721092"/>
    <w:p w:rsidR="00162DC4" w:rsidRPr="002812E4" w:rsidRDefault="00162DC4" w:rsidP="00162DC4">
      <w:pPr>
        <w:rPr>
          <w:i/>
        </w:rPr>
      </w:pPr>
      <w:r w:rsidRPr="00BF383A">
        <w:rPr>
          <w:i/>
          <w:highlight w:val="yellow"/>
        </w:rPr>
        <w:t>Bild; Name, Rufname, Beruf</w:t>
      </w:r>
      <w:r w:rsidR="0093091E" w:rsidRPr="00BF383A">
        <w:rPr>
          <w:i/>
          <w:highlight w:val="yellow"/>
        </w:rPr>
        <w:t>,</w:t>
      </w:r>
      <w:r w:rsidRPr="00BF383A">
        <w:rPr>
          <w:i/>
          <w:highlight w:val="yellow"/>
        </w:rPr>
        <w:t xml:space="preserve"> Lebensalter</w:t>
      </w:r>
    </w:p>
    <w:p w:rsidR="00162DC4" w:rsidRDefault="00162DC4" w:rsidP="00162DC4"/>
    <w:p w:rsidR="00162DC4" w:rsidRPr="002812E4" w:rsidRDefault="00162DC4" w:rsidP="00162DC4">
      <w:pPr>
        <w:rPr>
          <w:i/>
        </w:rPr>
      </w:pPr>
      <w:r w:rsidRPr="002812E4">
        <w:rPr>
          <w:i/>
        </w:rPr>
        <w:t xml:space="preserve">[Wichtiger Hinweis: Mit dem Wahlvorschlagsformular haben die Kandidierenden zugestimmt, dass diese Daten veröffentlicht werden dürfen. Der Veröffentlichung des </w:t>
      </w:r>
      <w:r w:rsidR="0093091E">
        <w:rPr>
          <w:i/>
        </w:rPr>
        <w:t xml:space="preserve">eigenen </w:t>
      </w:r>
      <w:r w:rsidRPr="002812E4">
        <w:rPr>
          <w:i/>
        </w:rPr>
        <w:t>Bildes müssen sie gesondert zustimmen!]</w:t>
      </w:r>
    </w:p>
    <w:p w:rsidR="00162DC4" w:rsidRDefault="00162DC4" w:rsidP="00721092"/>
    <w:sectPr w:rsidR="00162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C"/>
    <w:rsid w:val="00162DC4"/>
    <w:rsid w:val="001C6E8D"/>
    <w:rsid w:val="002812E4"/>
    <w:rsid w:val="005D608A"/>
    <w:rsid w:val="007060B1"/>
    <w:rsid w:val="00721092"/>
    <w:rsid w:val="0093091E"/>
    <w:rsid w:val="009C4E7E"/>
    <w:rsid w:val="00A25704"/>
    <w:rsid w:val="00A84CCC"/>
    <w:rsid w:val="00BF383A"/>
    <w:rsid w:val="00DD37DD"/>
    <w:rsid w:val="00EA16C6"/>
    <w:rsid w:val="00E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Jörn</dc:creator>
  <cp:lastModifiedBy>Bunde, Katharina</cp:lastModifiedBy>
  <cp:revision>5</cp:revision>
  <dcterms:created xsi:type="dcterms:W3CDTF">2021-11-17T14:30:00Z</dcterms:created>
  <dcterms:modified xsi:type="dcterms:W3CDTF">2022-01-05T13:18:00Z</dcterms:modified>
</cp:coreProperties>
</file>